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7F" w:rsidRPr="002C4DC2" w:rsidRDefault="002C4DC2">
      <w:pPr>
        <w:rPr>
          <w:b/>
        </w:rPr>
      </w:pPr>
      <w:r w:rsidRPr="002C4DC2">
        <w:rPr>
          <w:b/>
        </w:rPr>
        <w:t>20 november 2015 Verslag bijeenkomst Boschveldtuin</w:t>
      </w:r>
    </w:p>
    <w:p w:rsidR="002C4DC2" w:rsidRDefault="009970BB">
      <w:r>
        <w:t xml:space="preserve">Aanwezig: </w:t>
      </w:r>
      <w:r w:rsidR="002C4DC2">
        <w:t xml:space="preserve">Kees, </w:t>
      </w:r>
      <w:proofErr w:type="spellStart"/>
      <w:r w:rsidR="002C4DC2">
        <w:t>Jeanne</w:t>
      </w:r>
      <w:proofErr w:type="spellEnd"/>
      <w:r w:rsidR="002C4DC2">
        <w:t xml:space="preserve">, Nicole, </w:t>
      </w:r>
      <w:proofErr w:type="spellStart"/>
      <w:r w:rsidR="002C4DC2">
        <w:t>Joeri</w:t>
      </w:r>
      <w:proofErr w:type="spellEnd"/>
      <w:r w:rsidR="002C4DC2">
        <w:t>,</w:t>
      </w:r>
      <w:r w:rsidR="00E6519A">
        <w:t xml:space="preserve"> Brigitte</w:t>
      </w:r>
    </w:p>
    <w:p w:rsidR="00D149E1" w:rsidRDefault="00D149E1">
      <w:proofErr w:type="spellStart"/>
      <w:r>
        <w:t>Joeri</w:t>
      </w:r>
      <w:proofErr w:type="spellEnd"/>
      <w:r>
        <w:t xml:space="preserve"> de Bekker</w:t>
      </w:r>
      <w:r w:rsidR="00B55BCA">
        <w:t xml:space="preserve">: </w:t>
      </w:r>
      <w:r>
        <w:t xml:space="preserve">landschapsarchitect, initiatiefnemer </w:t>
      </w:r>
      <w:r w:rsidR="00B55BCA">
        <w:t xml:space="preserve">van de </w:t>
      </w:r>
      <w:r>
        <w:t xml:space="preserve">Jeroen </w:t>
      </w:r>
      <w:proofErr w:type="spellStart"/>
      <w:r>
        <w:t>Boschtuin</w:t>
      </w:r>
      <w:proofErr w:type="spellEnd"/>
      <w:r w:rsidR="00CA4D37">
        <w:t xml:space="preserve"> (JBT)</w:t>
      </w:r>
      <w:r>
        <w:t xml:space="preserve"> ac</w:t>
      </w:r>
      <w:r w:rsidR="001D2736">
        <w:t>h</w:t>
      </w:r>
      <w:r w:rsidR="00CA4D37">
        <w:t>ter Orangerie. JBT</w:t>
      </w:r>
      <w:r w:rsidR="00B55BCA">
        <w:t xml:space="preserve"> was een </w:t>
      </w:r>
      <w:r>
        <w:t xml:space="preserve">stadstuin in verval, moest iets gebeuren, samen met bewoner </w:t>
      </w:r>
      <w:r w:rsidR="00B55BCA">
        <w:t xml:space="preserve">is hij </w:t>
      </w:r>
      <w:r w:rsidR="001D2736">
        <w:t>ideeën</w:t>
      </w:r>
      <w:r>
        <w:t xml:space="preserve"> </w:t>
      </w:r>
      <w:r w:rsidR="00B55BCA">
        <w:t xml:space="preserve">gaan </w:t>
      </w:r>
      <w:r>
        <w:t>opschrij</w:t>
      </w:r>
      <w:r w:rsidR="009970BB">
        <w:t>ven en uitvoeren</w:t>
      </w:r>
      <w:r>
        <w:t xml:space="preserve">. </w:t>
      </w:r>
      <w:r w:rsidR="009970BB">
        <w:t xml:space="preserve">Hij wil </w:t>
      </w:r>
      <w:r>
        <w:t>graag iets bijdragen</w:t>
      </w:r>
      <w:r w:rsidR="009970BB">
        <w:t xml:space="preserve"> aan de Boschveldtuin, bijvoorbeeld v</w:t>
      </w:r>
      <w:r>
        <w:t xml:space="preserve">ragen in </w:t>
      </w:r>
      <w:r w:rsidR="009970BB">
        <w:t xml:space="preserve">zijn </w:t>
      </w:r>
      <w:r>
        <w:t>netwerk wegzetten en mogelijkheden binnen onderwijs verkennen.</w:t>
      </w:r>
      <w:r w:rsidR="001D2736">
        <w:t xml:space="preserve"> </w:t>
      </w:r>
    </w:p>
    <w:p w:rsidR="001D2736" w:rsidRDefault="001D2736">
      <w:proofErr w:type="spellStart"/>
      <w:r>
        <w:t>Jeanne</w:t>
      </w:r>
      <w:proofErr w:type="spellEnd"/>
      <w:r>
        <w:t xml:space="preserve">: bewoonster, coördinator Boschveldtuin, veel kennis van </w:t>
      </w:r>
      <w:proofErr w:type="spellStart"/>
      <w:r>
        <w:t>moestuinieren</w:t>
      </w:r>
      <w:proofErr w:type="spellEnd"/>
      <w:r>
        <w:t>, vaste factor</w:t>
      </w:r>
      <w:r w:rsidR="00DB512D">
        <w:t>, bewustwording drijfveer, wekelijks in de tuin.</w:t>
      </w:r>
    </w:p>
    <w:p w:rsidR="00DB512D" w:rsidRDefault="00DB512D">
      <w:r>
        <w:t>Nicole: ook coördinator, op achtergrond, instanties, pr en communicatie, ledenadministratie, wekelijks in de tuin.</w:t>
      </w:r>
    </w:p>
    <w:p w:rsidR="00896AFE" w:rsidRDefault="00896AFE">
      <w:r>
        <w:t xml:space="preserve">Kees: secretaris OBB, betrokken bij tuin </w:t>
      </w:r>
      <w:r w:rsidR="004E25C1">
        <w:t>i.v.m.</w:t>
      </w:r>
      <w:r w:rsidR="009970BB">
        <w:t xml:space="preserve"> contacten met gemeente</w:t>
      </w:r>
      <w:r>
        <w:t xml:space="preserve"> en </w:t>
      </w:r>
      <w:r w:rsidR="006D07CD">
        <w:t>financiën.</w:t>
      </w:r>
    </w:p>
    <w:p w:rsidR="00896AFE" w:rsidRDefault="009970BB">
      <w:r>
        <w:t xml:space="preserve">Tuin is begonnen vanuit </w:t>
      </w:r>
      <w:r w:rsidR="00896AFE">
        <w:t xml:space="preserve">werkgroep groen en spelen in de wijk. </w:t>
      </w:r>
      <w:r>
        <w:t xml:space="preserve">Bewoners hebben ideeën geopperd: wat te </w:t>
      </w:r>
      <w:r w:rsidR="00896AFE">
        <w:t xml:space="preserve">doen we met gebouwen en grond. 5 </w:t>
      </w:r>
      <w:r w:rsidR="006D07CD">
        <w:t>ideeën</w:t>
      </w:r>
      <w:r w:rsidR="00896AFE">
        <w:t xml:space="preserve"> vanuit wijk: tuin, speel</w:t>
      </w:r>
      <w:r>
        <w:t xml:space="preserve">/kunstheuvel graffitimuur, tuin. </w:t>
      </w:r>
      <w:r w:rsidR="00896AFE">
        <w:t xml:space="preserve"> December 2011 besloten</w:t>
      </w:r>
      <w:r>
        <w:t xml:space="preserve"> een tijde</w:t>
      </w:r>
      <w:r w:rsidR="00896AFE">
        <w:t>lijke tuin</w:t>
      </w:r>
      <w:r>
        <w:t xml:space="preserve"> in te richten</w:t>
      </w:r>
      <w:r w:rsidR="00896AFE">
        <w:t xml:space="preserve">, gebruiksovereenkomst met gemeente, 2x uitgebreid. Grondwaterput </w:t>
      </w:r>
      <w:r>
        <w:t>geslagen</w:t>
      </w:r>
      <w:r w:rsidR="00896AFE">
        <w:t>. Deze zomer aansluiting sporthal met slangen. Grond beperkt opgehoogd door gemeente, verder door de tui gedaan met grond en compost.</w:t>
      </w:r>
      <w:r w:rsidR="006D07CD">
        <w:t xml:space="preserve"> Nu vaste plek voor Boschveldtuin i</w:t>
      </w:r>
      <w:r>
        <w:t>n nieuwe plan gemeente. Bewoners zijn</w:t>
      </w:r>
      <w:r w:rsidR="006D07CD">
        <w:t xml:space="preserve"> enthousiast, wel klein maar wel enthousiast. Parkeerplekken erbij betrekken??</w:t>
      </w:r>
    </w:p>
    <w:p w:rsidR="004E25C1" w:rsidRDefault="004E25C1">
      <w:r>
        <w:t xml:space="preserve">Financiën tuin: Oranjefonds en Groen dichterbij en bij de start Rabobank en </w:t>
      </w:r>
      <w:proofErr w:type="spellStart"/>
      <w:r>
        <w:t>BrabantWonen</w:t>
      </w:r>
      <w:proofErr w:type="spellEnd"/>
      <w:r>
        <w:t xml:space="preserve"> en toezegging gemeente. </w:t>
      </w:r>
      <w:r w:rsidR="009970BB">
        <w:t xml:space="preserve">Budget voor ontwerpsessie en voor nieuwe tuin. </w:t>
      </w:r>
    </w:p>
    <w:p w:rsidR="004E25C1" w:rsidRDefault="009970BB">
      <w:r>
        <w:t>Doel van de avond: v</w:t>
      </w:r>
      <w:r w:rsidR="004E25C1">
        <w:t>oorbereiden ontwerpsessie</w:t>
      </w:r>
      <w:r w:rsidR="00360B98">
        <w:t>. Naast ontwerp nieuwe tuin is ook het interesseren van nieuwe mensen voor de tuin.</w:t>
      </w:r>
    </w:p>
    <w:p w:rsidR="00360B98" w:rsidRDefault="004E25C1">
      <w:pPr>
        <w:rPr>
          <w:b/>
        </w:rPr>
      </w:pPr>
      <w:r w:rsidRPr="00360B98">
        <w:rPr>
          <w:b/>
        </w:rPr>
        <w:t>Droombeeld toekomst</w:t>
      </w:r>
      <w:r w:rsidR="00360B98">
        <w:rPr>
          <w:b/>
        </w:rPr>
        <w:t>: wat is de tuin</w:t>
      </w:r>
      <w:r w:rsidRPr="00360B98">
        <w:rPr>
          <w:b/>
        </w:rPr>
        <w:t xml:space="preserve"> over 5 jaar?</w:t>
      </w:r>
    </w:p>
    <w:p w:rsidR="004E25C1" w:rsidRPr="00360B98" w:rsidRDefault="00360B98">
      <w:pPr>
        <w:rPr>
          <w:b/>
        </w:rPr>
      </w:pPr>
      <w:r>
        <w:t>Een o</w:t>
      </w:r>
      <w:r w:rsidR="004E25C1">
        <w:t>ntmoetingsplek waar iedereen komt</w:t>
      </w:r>
      <w:r>
        <w:t xml:space="preserve">. Gemengder qua bewoners dan nu. </w:t>
      </w:r>
      <w:r w:rsidR="004E25C1">
        <w:t>Een groene ontmoetingsplek met vruchtgebruik. Samen tuinieren, kinderen leren dat vruchten ook groot moeten worden. Doordrongen worden van natuur die wij ov</w:t>
      </w:r>
      <w:r>
        <w:t xml:space="preserve">er het hoofd zien. Educatie dus. Gemêleerder en groter </w:t>
      </w:r>
      <w:r w:rsidR="004E25C1">
        <w:t xml:space="preserve">gezelschap dat </w:t>
      </w:r>
      <w:r>
        <w:t xml:space="preserve">de </w:t>
      </w:r>
      <w:r w:rsidR="004E25C1">
        <w:t>boel trekt</w:t>
      </w:r>
      <w:r>
        <w:t xml:space="preserve"> en sleurt. </w:t>
      </w:r>
      <w:r w:rsidR="004E25C1">
        <w:t xml:space="preserve">Geen gratis volkstuin maar </w:t>
      </w:r>
      <w:r>
        <w:t xml:space="preserve">iets waarvoor iedereen zich </w:t>
      </w:r>
      <w:r w:rsidR="004E25C1">
        <w:t xml:space="preserve">gemeenschappelijk verantwoordelijk </w:t>
      </w:r>
      <w:r>
        <w:t xml:space="preserve">voelt </w:t>
      </w:r>
      <w:r w:rsidR="004E25C1">
        <w:t xml:space="preserve">voor alles, </w:t>
      </w:r>
      <w:r>
        <w:t xml:space="preserve"> en </w:t>
      </w:r>
      <w:r w:rsidR="004E25C1">
        <w:t xml:space="preserve">niet alleen voor de </w:t>
      </w:r>
      <w:r>
        <w:t>eigen bak</w:t>
      </w:r>
      <w:r w:rsidR="004E25C1">
        <w:t>.</w:t>
      </w:r>
    </w:p>
    <w:p w:rsidR="00360B98" w:rsidRPr="00360B98" w:rsidRDefault="004E25C1">
      <w:pPr>
        <w:rPr>
          <w:b/>
        </w:rPr>
      </w:pPr>
      <w:r w:rsidRPr="00360B98">
        <w:rPr>
          <w:b/>
        </w:rPr>
        <w:t xml:space="preserve">Maakt het uit hoe het eruit ziet? </w:t>
      </w:r>
    </w:p>
    <w:p w:rsidR="004E25C1" w:rsidRDefault="004E25C1">
      <w:r>
        <w:t xml:space="preserve">Zeker: moet goed en fijn voelen, groene oase waarin je goed kunt bewegen, minder bakken en meer in de volle grond. Groene omkadering, belangrijk ook </w:t>
      </w:r>
      <w:proofErr w:type="spellStart"/>
      <w:r>
        <w:t>ivm</w:t>
      </w:r>
      <w:proofErr w:type="spellEnd"/>
      <w:r>
        <w:t xml:space="preserve"> vernielingen. Altijd toegankelijk ma</w:t>
      </w:r>
      <w:r w:rsidR="00360B98">
        <w:t>ar hek moet dicht kunnen om vandalen</w:t>
      </w:r>
      <w:r>
        <w:t xml:space="preserve"> tegen te houden</w:t>
      </w:r>
    </w:p>
    <w:p w:rsidR="004E25C1" w:rsidRPr="00C92AC6" w:rsidRDefault="00CA4D37">
      <w:pPr>
        <w:rPr>
          <w:b/>
        </w:rPr>
      </w:pPr>
      <w:r>
        <w:rPr>
          <w:b/>
        </w:rPr>
        <w:t>Dus: een h</w:t>
      </w:r>
      <w:r w:rsidR="004E25C1" w:rsidRPr="00C92AC6">
        <w:rPr>
          <w:b/>
        </w:rPr>
        <w:t>erkenbare groene plek waar mensen samen komen die prettig voelt en met productie die leidt tot nieuwe dingen.</w:t>
      </w:r>
    </w:p>
    <w:p w:rsidR="004E25C1" w:rsidRPr="00CA4D37" w:rsidRDefault="004E25C1">
      <w:pPr>
        <w:rPr>
          <w:b/>
        </w:rPr>
      </w:pPr>
      <w:r w:rsidRPr="00CA4D37">
        <w:rPr>
          <w:b/>
        </w:rPr>
        <w:t>Wie zijn wij?</w:t>
      </w:r>
    </w:p>
    <w:p w:rsidR="00F91AFF" w:rsidRDefault="004E25C1">
      <w:r>
        <w:t>Nu wit en op leeftijd.</w:t>
      </w:r>
      <w:r w:rsidR="00C92AC6">
        <w:t xml:space="preserve"> Er zijn meer mensen maar</w:t>
      </w:r>
      <w:r w:rsidR="00F91AFF">
        <w:t xml:space="preserve"> </w:t>
      </w:r>
      <w:r w:rsidR="00CA4D37">
        <w:t xml:space="preserve">die </w:t>
      </w:r>
      <w:r w:rsidR="00F91AFF">
        <w:t xml:space="preserve">komen op hun eigen tijd. </w:t>
      </w:r>
      <w:r w:rsidR="00CA4D37">
        <w:t>Er gebeurt w</w:t>
      </w:r>
      <w:r w:rsidR="00F91AFF">
        <w:t xml:space="preserve">einig samen. Op papier </w:t>
      </w:r>
      <w:r w:rsidR="00CA4D37">
        <w:t xml:space="preserve">zijn er </w:t>
      </w:r>
      <w:r w:rsidR="00F91AFF">
        <w:t xml:space="preserve">50 deelnemer, 36 mensen </w:t>
      </w:r>
      <w:r w:rsidR="00CA4D37">
        <w:t xml:space="preserve">hebben </w:t>
      </w:r>
      <w:r w:rsidR="00F91AFF">
        <w:t>een bak</w:t>
      </w:r>
      <w:r w:rsidR="00CA4D37">
        <w:t xml:space="preserve">. De meesten </w:t>
      </w:r>
      <w:r w:rsidR="00F91AFF">
        <w:t>komen wel</w:t>
      </w:r>
      <w:r w:rsidR="00CA4D37">
        <w:t>,</w:t>
      </w:r>
      <w:r w:rsidR="00F91AFF">
        <w:t xml:space="preserve"> maar je ziet ze niet altijd. Je mist het gemeenschappelijke. Enthousiast begin maar daarna lijkt betrokkenheid af te nemen.</w:t>
      </w:r>
      <w:r w:rsidR="00CA4D37">
        <w:t xml:space="preserve"> </w:t>
      </w:r>
      <w:r w:rsidR="00F91AFF">
        <w:t>Nu goed moment voor een herstart op basis van opgedane ervaringen. Met nieuwe energie op nieuwe plek een start maken.</w:t>
      </w:r>
    </w:p>
    <w:p w:rsidR="00F91AFF" w:rsidRDefault="00C963EF">
      <w:r>
        <w:lastRenderedPageBreak/>
        <w:t>Overeenkomsten JBT: veel ideeën hoe het moet worden. Vervolgens vertrekken mensen en gaan ervan uit dat het goed komt. Makkelijkste vorm van participatie. Zit diep in mensen.</w:t>
      </w:r>
      <w:r w:rsidR="00D009F0">
        <w:t xml:space="preserve"> Veel schroom om in openbare ruimte dingen te gaan doen. Doet de gemeente toch!!</w:t>
      </w:r>
      <w:r w:rsidR="007551F9">
        <w:t xml:space="preserve"> </w:t>
      </w:r>
      <w:r w:rsidR="00CA4D37">
        <w:t xml:space="preserve">Doet de </w:t>
      </w:r>
      <w:r w:rsidR="007551F9">
        <w:t>organisatie toch!!</w:t>
      </w:r>
      <w:r w:rsidR="00EF3597">
        <w:t xml:space="preserve"> </w:t>
      </w:r>
      <w:r w:rsidR="00CA4D37">
        <w:t>Veel ideeën/enthousiasme in het begin z</w:t>
      </w:r>
      <w:r w:rsidR="00EF3597">
        <w:t xml:space="preserve">egt dus weinig over uitvoering ideeën. </w:t>
      </w:r>
      <w:r w:rsidR="00CA4D37">
        <w:t xml:space="preserve">Let goed op want </w:t>
      </w:r>
      <w:r w:rsidR="00EF3597">
        <w:t>mensen die roepen gaan het niet aanpakken.</w:t>
      </w:r>
    </w:p>
    <w:p w:rsidR="00C927E6" w:rsidRDefault="00EF3597">
      <w:r>
        <w:t>JBT</w:t>
      </w:r>
      <w:r w:rsidR="003A0B6C">
        <w:t xml:space="preserve">: iedereen denkt mee en denkt dat jij het gaat oplossen. </w:t>
      </w:r>
      <w:r w:rsidR="00C927E6">
        <w:t>We hebben i</w:t>
      </w:r>
      <w:r w:rsidR="003A0B6C">
        <w:t>deeën verzameld</w:t>
      </w:r>
      <w:r w:rsidR="00C927E6">
        <w:t xml:space="preserve"> en een plan gemaakt en daarna waren er </w:t>
      </w:r>
      <w:r w:rsidR="003A0B6C">
        <w:t xml:space="preserve">geen mensen en geen geld. </w:t>
      </w:r>
      <w:proofErr w:type="spellStart"/>
      <w:r w:rsidR="00C927E6">
        <w:t>Joeri</w:t>
      </w:r>
      <w:proofErr w:type="spellEnd"/>
      <w:r w:rsidR="00C927E6">
        <w:t xml:space="preserve"> heeft toen zelf r</w:t>
      </w:r>
      <w:r w:rsidR="003A0B6C">
        <w:t>isico genom</w:t>
      </w:r>
      <w:r w:rsidR="00C927E6">
        <w:t>en: zelf betaald, schulden gemaakt. Gemeente heeft ook wat gedaan. Let op m</w:t>
      </w:r>
      <w:r w:rsidR="003A0B6C">
        <w:t>ensen die al zichtbaar ingr</w:t>
      </w:r>
      <w:r w:rsidR="00C927E6">
        <w:t>ij</w:t>
      </w:r>
      <w:r w:rsidR="003A0B6C">
        <w:t>pen in hun leefomgeving</w:t>
      </w:r>
      <w:r w:rsidR="00C927E6">
        <w:t>,</w:t>
      </w:r>
      <w:r w:rsidR="003A0B6C">
        <w:t xml:space="preserve"> die staan op en willen iets. </w:t>
      </w:r>
      <w:r w:rsidR="00C927E6">
        <w:t>Dat zijn a</w:t>
      </w:r>
      <w:r w:rsidR="003A0B6C">
        <w:t xml:space="preserve">ndere mensen dan degenen die zeggen wat er moet gebeuren. </w:t>
      </w:r>
      <w:r w:rsidR="00C927E6">
        <w:t>Je moet m</w:t>
      </w:r>
      <w:r w:rsidR="003A0B6C">
        <w:t xml:space="preserve">ensen vinden die </w:t>
      </w:r>
      <w:r w:rsidR="00C927E6">
        <w:t xml:space="preserve">de </w:t>
      </w:r>
      <w:r w:rsidR="003A0B6C">
        <w:t>handen laten wapperen</w:t>
      </w:r>
      <w:r w:rsidR="00C927E6">
        <w:t xml:space="preserve">. Die vind je door </w:t>
      </w:r>
      <w:r w:rsidR="003A0B6C">
        <w:t>goed te kijken en aan te spreken. Geven en nemen.</w:t>
      </w:r>
      <w:r w:rsidR="0074321A">
        <w:t xml:space="preserve"> </w:t>
      </w:r>
      <w:r w:rsidR="00C927E6">
        <w:t xml:space="preserve">Je moet eelt </w:t>
      </w:r>
      <w:r w:rsidR="0074321A">
        <w:t>op je ziel</w:t>
      </w:r>
      <w:r w:rsidR="00C927E6">
        <w:t xml:space="preserve"> kweken</w:t>
      </w:r>
      <w:r w:rsidR="0074321A">
        <w:t xml:space="preserve">: </w:t>
      </w:r>
      <w:r w:rsidR="00C927E6">
        <w:t xml:space="preserve">het </w:t>
      </w:r>
      <w:r w:rsidR="0074321A">
        <w:t xml:space="preserve">gaat vaak fout, </w:t>
      </w:r>
      <w:r w:rsidR="00C927E6">
        <w:t xml:space="preserve">er worden zaken </w:t>
      </w:r>
      <w:r w:rsidR="0074321A">
        <w:t>vernield</w:t>
      </w:r>
      <w:r w:rsidR="00C927E6">
        <w:t xml:space="preserve">. Je moet iedere keer </w:t>
      </w:r>
      <w:r w:rsidR="0074321A">
        <w:t>weer opnieuw beginnen</w:t>
      </w:r>
      <w:r w:rsidR="00C927E6">
        <w:t>.</w:t>
      </w:r>
    </w:p>
    <w:p w:rsidR="00C927E6" w:rsidRDefault="00C927E6">
      <w:r>
        <w:t>T</w:t>
      </w:r>
      <w:r w:rsidR="0074321A">
        <w:t>weede les.</w:t>
      </w:r>
      <w:r w:rsidR="00B53A88">
        <w:t xml:space="preserve"> JBT: </w:t>
      </w:r>
      <w:r>
        <w:t xml:space="preserve">het </w:t>
      </w:r>
      <w:r w:rsidR="00B53A88">
        <w:t>hek</w:t>
      </w:r>
      <w:r>
        <w:t xml:space="preserve"> is een groot </w:t>
      </w:r>
      <w:r w:rsidR="00B53A88">
        <w:t>voordeel</w:t>
      </w:r>
      <w:r>
        <w:t xml:space="preserve">, desondanks is hier ook </w:t>
      </w:r>
      <w:r w:rsidR="00B53A88">
        <w:t>veel overlast</w:t>
      </w:r>
      <w:r>
        <w:t xml:space="preserve">. </w:t>
      </w:r>
    </w:p>
    <w:p w:rsidR="00C927E6" w:rsidRDefault="00C927E6">
      <w:r>
        <w:t>We hebben h</w:t>
      </w:r>
      <w:r w:rsidR="00B53A88">
        <w:t xml:space="preserve">eel voorzichtig ingestoken. </w:t>
      </w:r>
      <w:r>
        <w:t>We zijn k</w:t>
      </w:r>
      <w:r w:rsidR="00B53A88">
        <w:t xml:space="preserve">lein begonnen, </w:t>
      </w:r>
      <w:r>
        <w:t xml:space="preserve">door </w:t>
      </w:r>
      <w:r w:rsidR="00B53A88">
        <w:t>vaste borders op</w:t>
      </w:r>
      <w:r>
        <w:t>nieuw in te richten</w:t>
      </w:r>
      <w:r w:rsidR="00B53A88">
        <w:t xml:space="preserve">. </w:t>
      </w:r>
      <w:r>
        <w:t>Hou het c</w:t>
      </w:r>
      <w:r w:rsidR="00B53A88">
        <w:t xml:space="preserve">oncreet en klein. </w:t>
      </w:r>
    </w:p>
    <w:p w:rsidR="00C927E6" w:rsidRDefault="00B53A88">
      <w:r>
        <w:t>Voor fondsen</w:t>
      </w:r>
      <w:r w:rsidR="00C927E6">
        <w:t xml:space="preserve"> is een mengsel van </w:t>
      </w:r>
      <w:r>
        <w:t xml:space="preserve">sociaal en groen </w:t>
      </w:r>
      <w:r w:rsidR="00C927E6">
        <w:t>een belangrijk arg</w:t>
      </w:r>
      <w:r>
        <w:t xml:space="preserve">ument. </w:t>
      </w:r>
    </w:p>
    <w:p w:rsidR="00C927E6" w:rsidRDefault="00C927E6">
      <w:r>
        <w:t>In de JBT is de t</w:t>
      </w:r>
      <w:r w:rsidR="00B53A88">
        <w:t xml:space="preserve">uin bijzaak, </w:t>
      </w:r>
      <w:r>
        <w:t xml:space="preserve">het </w:t>
      </w:r>
      <w:r w:rsidR="00B53A88">
        <w:t xml:space="preserve">gaat </w:t>
      </w:r>
      <w:r>
        <w:t xml:space="preserve">vooral </w:t>
      </w:r>
      <w:r w:rsidR="00B53A88">
        <w:t>om ontmoeting</w:t>
      </w:r>
      <w:r>
        <w:t xml:space="preserve">. We werken </w:t>
      </w:r>
      <w:r w:rsidR="00B53A88">
        <w:t xml:space="preserve">1x per maand ( </w:t>
      </w:r>
      <w:r>
        <w:t xml:space="preserve">dat </w:t>
      </w:r>
      <w:r w:rsidR="00B53A88">
        <w:t xml:space="preserve">kan want </w:t>
      </w:r>
      <w:r>
        <w:t xml:space="preserve">we hebben </w:t>
      </w:r>
      <w:r w:rsidR="00B53A88">
        <w:t xml:space="preserve">geen moestuin maar vaste planten), vrijwillig maar niet vrijblijvend. </w:t>
      </w:r>
      <w:r>
        <w:t>We hebben de t</w:t>
      </w:r>
      <w:r w:rsidR="00B53A88">
        <w:t xml:space="preserve">aken verdeeld: mail, gereedschappen beheren, secretaris, penningmeester, bestuur van 3 mensen, vereniging om niet lid, rechtspersoon voor overleg met anderen, meerdere partijen actief in beheer: WXL, gemeente, tuinman, bewonersgroep. </w:t>
      </w:r>
    </w:p>
    <w:p w:rsidR="00EF3597" w:rsidRDefault="00C927E6">
      <w:r>
        <w:t xml:space="preserve">Verschil met </w:t>
      </w:r>
      <w:r w:rsidR="00B53A88">
        <w:t xml:space="preserve">Boschveldtuin: </w:t>
      </w:r>
      <w:r>
        <w:t xml:space="preserve">die is echt </w:t>
      </w:r>
      <w:r w:rsidR="00B53A88">
        <w:t xml:space="preserve">van de bewoners en niet van gemeente. </w:t>
      </w:r>
      <w:r>
        <w:t>Hoe organiseer je betrokkenheid? H</w:t>
      </w:r>
      <w:r w:rsidR="00B53A88">
        <w:t xml:space="preserve">oe maak je het minder vrijblijvend? </w:t>
      </w:r>
      <w:proofErr w:type="spellStart"/>
      <w:r w:rsidR="00E148E8">
        <w:t>Bosschveldtuin</w:t>
      </w:r>
      <w:proofErr w:type="spellEnd"/>
      <w:r w:rsidR="00E148E8">
        <w:t>: g</w:t>
      </w:r>
      <w:r w:rsidR="00B53A88">
        <w:t xml:space="preserve">emiddeld </w:t>
      </w:r>
      <w:r>
        <w:t xml:space="preserve">zijn er </w:t>
      </w:r>
      <w:r w:rsidR="00B53A88">
        <w:t>8 mensen</w:t>
      </w:r>
      <w:r>
        <w:t xml:space="preserve"> op een vrijdagmiddag</w:t>
      </w:r>
      <w:r w:rsidR="00B53A88">
        <w:t xml:space="preserve">, steeds </w:t>
      </w:r>
      <w:proofErr w:type="spellStart"/>
      <w:r w:rsidR="00B53A88">
        <w:t>dezelfde</w:t>
      </w:r>
      <w:r w:rsidR="00E148E8">
        <w:t>n</w:t>
      </w:r>
      <w:proofErr w:type="spellEnd"/>
      <w:r w:rsidR="00B53A88">
        <w:t xml:space="preserve">. </w:t>
      </w:r>
      <w:r>
        <w:t>We werken met een d</w:t>
      </w:r>
      <w:r w:rsidR="00B53A88">
        <w:t xml:space="preserve">ubbel systeem: individueel en collectief, JBT </w:t>
      </w:r>
      <w:r>
        <w:t xml:space="preserve">is </w:t>
      </w:r>
      <w:r w:rsidR="00B53A88">
        <w:t>alleen collectief. Iedereen wil een moestuin</w:t>
      </w:r>
      <w:r w:rsidR="00E148E8">
        <w:t>, maar dat b</w:t>
      </w:r>
      <w:r w:rsidR="00B53A88">
        <w:t>etekent commitment</w:t>
      </w:r>
      <w:r w:rsidR="00E148E8">
        <w:t xml:space="preserve"> en dat </w:t>
      </w:r>
      <w:r w:rsidR="00B53A88">
        <w:t xml:space="preserve">realiseren mensen zich niet. Oogsten </w:t>
      </w:r>
      <w:r w:rsidR="00E148E8">
        <w:t xml:space="preserve">is </w:t>
      </w:r>
      <w:r w:rsidR="00B53A88">
        <w:t xml:space="preserve">leuk, maar daar moet je veel </w:t>
      </w:r>
      <w:r w:rsidR="00E148E8">
        <w:t xml:space="preserve">voor </w:t>
      </w:r>
      <w:r w:rsidR="00B53A88">
        <w:t xml:space="preserve">doen. </w:t>
      </w:r>
      <w:r w:rsidR="00E148E8">
        <w:t>Een moestuin is h</w:t>
      </w:r>
      <w:r w:rsidR="00B53A88">
        <w:t xml:space="preserve">eel ambitieus. </w:t>
      </w:r>
      <w:r w:rsidR="00E148E8">
        <w:t xml:space="preserve">Je moet geen </w:t>
      </w:r>
      <w:r w:rsidR="00B53A88">
        <w:t>grote productie doelstelling</w:t>
      </w:r>
      <w:r w:rsidR="00E148E8">
        <w:t xml:space="preserve"> stellen</w:t>
      </w:r>
      <w:r w:rsidR="00B53A88">
        <w:t xml:space="preserve">. </w:t>
      </w:r>
      <w:r w:rsidR="00E148E8">
        <w:t>In de JBT hebben we a</w:t>
      </w:r>
      <w:r w:rsidR="00B53A88">
        <w:t xml:space="preserve">ppels, aardbeien en </w:t>
      </w:r>
      <w:r w:rsidR="00E148E8">
        <w:t>een kruidentuin</w:t>
      </w:r>
      <w:r w:rsidR="00B53A88">
        <w:t xml:space="preserve">. </w:t>
      </w:r>
      <w:r w:rsidR="00E148E8">
        <w:t xml:space="preserve">JBT doet alleen eenmalig iets met </w:t>
      </w:r>
      <w:r w:rsidR="005505D0">
        <w:t xml:space="preserve">kinderen </w:t>
      </w:r>
      <w:r w:rsidR="00E148E8">
        <w:t xml:space="preserve">van de </w:t>
      </w:r>
      <w:r w:rsidR="005505D0">
        <w:t>Beekmanschool</w:t>
      </w:r>
      <w:r w:rsidR="00E148E8">
        <w:t xml:space="preserve"> en met </w:t>
      </w:r>
      <w:r w:rsidR="005505D0">
        <w:t xml:space="preserve">Antoniegaarde. </w:t>
      </w:r>
      <w:r w:rsidR="00E148E8">
        <w:t>De JBT heeft g</w:t>
      </w:r>
      <w:r w:rsidR="005505D0">
        <w:t xml:space="preserve">een relatie met </w:t>
      </w:r>
      <w:r w:rsidR="00E148E8">
        <w:t>de tuin van de Z</w:t>
      </w:r>
      <w:r w:rsidR="005505D0">
        <w:t>uster</w:t>
      </w:r>
      <w:r w:rsidR="00E148E8">
        <w:t>s</w:t>
      </w:r>
      <w:r w:rsidR="005505D0">
        <w:t xml:space="preserve"> van </w:t>
      </w:r>
      <w:proofErr w:type="spellStart"/>
      <w:r w:rsidR="005505D0">
        <w:t>Orthenpoort</w:t>
      </w:r>
      <w:proofErr w:type="spellEnd"/>
      <w:r w:rsidR="005505D0">
        <w:t xml:space="preserve">/Schilderstraat: Schilderstraat: wel geïnitieerd vanuit ideeënboek, maar zelf gedaan door 1 persoon en vast plantentuin. </w:t>
      </w:r>
      <w:proofErr w:type="spellStart"/>
      <w:r w:rsidR="005505D0">
        <w:t>Orthenpoort</w:t>
      </w:r>
      <w:proofErr w:type="spellEnd"/>
      <w:r w:rsidR="005505D0">
        <w:t>: 14 mensen een geveltuin, zelf gedaan, eenmalig, 2x per jaar om gezamenlijk tuinen te onderhouden</w:t>
      </w:r>
      <w:r w:rsidR="00392101">
        <w:t xml:space="preserve">. Kunstwerken in JBT vanuit </w:t>
      </w:r>
      <w:proofErr w:type="spellStart"/>
      <w:r w:rsidR="00392101">
        <w:t>Bossch</w:t>
      </w:r>
      <w:proofErr w:type="spellEnd"/>
      <w:r w:rsidR="00392101">
        <w:t xml:space="preserve"> Parade.</w:t>
      </w:r>
    </w:p>
    <w:p w:rsidR="00392101" w:rsidRDefault="00E148E8">
      <w:r>
        <w:rPr>
          <w:b/>
        </w:rPr>
        <w:t>Dus: n</w:t>
      </w:r>
      <w:r w:rsidR="00392101" w:rsidRPr="00392101">
        <w:rPr>
          <w:b/>
        </w:rPr>
        <w:t>iet te groot, kleine stapjes</w:t>
      </w:r>
      <w:r w:rsidR="00392101">
        <w:rPr>
          <w:b/>
        </w:rPr>
        <w:t xml:space="preserve">. Ervoor zorgen dat </w:t>
      </w:r>
      <w:r w:rsidR="00392101" w:rsidRPr="00392101">
        <w:rPr>
          <w:b/>
        </w:rPr>
        <w:t xml:space="preserve">aanjagers </w:t>
      </w:r>
      <w:r w:rsidR="00392101">
        <w:rPr>
          <w:b/>
        </w:rPr>
        <w:t xml:space="preserve">ook </w:t>
      </w:r>
      <w:r w:rsidR="00392101" w:rsidRPr="00392101">
        <w:rPr>
          <w:b/>
        </w:rPr>
        <w:t>gaan trekken</w:t>
      </w:r>
      <w:r w:rsidR="00392101">
        <w:t>.</w:t>
      </w:r>
    </w:p>
    <w:p w:rsidR="00392101" w:rsidRDefault="00392101">
      <w:r>
        <w:t>Gaat het om ontmoeting en een fijne plek, prima  en als je meer wilt: dan zorgen dat er een trekker is!!</w:t>
      </w:r>
      <w:r w:rsidR="00E148E8">
        <w:t xml:space="preserve"> </w:t>
      </w:r>
      <w:r>
        <w:t>Schoolprojecten zijn leuk maar per definitie tijdelijk.</w:t>
      </w:r>
      <w:r w:rsidR="00E148E8">
        <w:t xml:space="preserve"> Met h</w:t>
      </w:r>
      <w:r>
        <w:t>ogere doel</w:t>
      </w:r>
      <w:r w:rsidR="00E148E8">
        <w:t xml:space="preserve">en als </w:t>
      </w:r>
      <w:r>
        <w:t>kinderen iets</w:t>
      </w:r>
      <w:r w:rsidR="00E148E8">
        <w:t xml:space="preserve"> bijbrengen moet je realistisch zijn, is </w:t>
      </w:r>
      <w:r>
        <w:t xml:space="preserve">maar </w:t>
      </w:r>
      <w:proofErr w:type="spellStart"/>
      <w:r>
        <w:t>bijvang</w:t>
      </w:r>
      <w:proofErr w:type="spellEnd"/>
      <w:r w:rsidR="00E148E8">
        <w:t>. K</w:t>
      </w:r>
      <w:r>
        <w:t>inderen die je kennen en goedendag zeggen, heeft veel waarde.</w:t>
      </w:r>
      <w:r w:rsidR="00E148E8">
        <w:t xml:space="preserve"> </w:t>
      </w:r>
      <w:r>
        <w:t>3-4 kindermiddagen per jaar, meer hou je niet vol, scholen haken ook af. Directeur enthousiast, maar team minder.</w:t>
      </w:r>
    </w:p>
    <w:p w:rsidR="00E6519A" w:rsidRDefault="00E148E8">
      <w:r>
        <w:t>Boschveldtuin wil n</w:t>
      </w:r>
      <w:r w:rsidR="00E6519A">
        <w:t>iet alleen een bezoektuin/excursietuin</w:t>
      </w:r>
      <w:r>
        <w:t xml:space="preserve"> zijn</w:t>
      </w:r>
      <w:r w:rsidR="00E6519A">
        <w:t>.</w:t>
      </w:r>
    </w:p>
    <w:p w:rsidR="00E6519A" w:rsidRDefault="00E148E8">
      <w:r>
        <w:t xml:space="preserve">JBT is </w:t>
      </w:r>
      <w:r w:rsidR="00E6519A">
        <w:t xml:space="preserve">hufterproef, praktisch weinig tot geen onderhoud en </w:t>
      </w:r>
      <w:r>
        <w:t xml:space="preserve">ziet er </w:t>
      </w:r>
      <w:r w:rsidR="00E6519A">
        <w:t>toch goed uit.</w:t>
      </w:r>
    </w:p>
    <w:p w:rsidR="00DB512D" w:rsidRPr="00C014B1" w:rsidRDefault="00E148E8">
      <w:pPr>
        <w:rPr>
          <w:b/>
        </w:rPr>
      </w:pPr>
      <w:r>
        <w:rPr>
          <w:b/>
        </w:rPr>
        <w:lastRenderedPageBreak/>
        <w:t>Dus: g</w:t>
      </w:r>
      <w:r w:rsidR="00E6519A" w:rsidRPr="00C014B1">
        <w:rPr>
          <w:b/>
        </w:rPr>
        <w:t>emeenschappelijke delen onderhoudsarm maken. Ga uit van wat je hebt aan capaciteit en inzet</w:t>
      </w:r>
      <w:r>
        <w:rPr>
          <w:b/>
        </w:rPr>
        <w:t>,</w:t>
      </w:r>
      <w:r w:rsidR="00E6519A" w:rsidRPr="00C014B1">
        <w:rPr>
          <w:b/>
        </w:rPr>
        <w:t xml:space="preserve"> want anders komt </w:t>
      </w:r>
      <w:r>
        <w:rPr>
          <w:b/>
        </w:rPr>
        <w:t xml:space="preserve">er veel op dezelfde mensen </w:t>
      </w:r>
      <w:r w:rsidR="00E6519A" w:rsidRPr="00C014B1">
        <w:rPr>
          <w:b/>
        </w:rPr>
        <w:t>af. Je voelt je gebruikt als mensen onvoldoende willen</w:t>
      </w:r>
      <w:r>
        <w:rPr>
          <w:b/>
        </w:rPr>
        <w:t xml:space="preserve"> bijdragen</w:t>
      </w:r>
      <w:r w:rsidR="00E6519A" w:rsidRPr="00C014B1">
        <w:rPr>
          <w:b/>
        </w:rPr>
        <w:t>.</w:t>
      </w:r>
    </w:p>
    <w:p w:rsidR="00C014B1" w:rsidRDefault="00C014B1">
      <w:r>
        <w:t>JBT: 1x per maand op zaterdagochtend en 1x per jaar hele dag tijdens monumentendag.</w:t>
      </w:r>
    </w:p>
    <w:p w:rsidR="007B2510" w:rsidRDefault="007B2510">
      <w:r>
        <w:t>Nieuw ontwerp nieuwe tuin</w:t>
      </w:r>
    </w:p>
    <w:p w:rsidR="007B2510" w:rsidRDefault="007B2510" w:rsidP="007B2510">
      <w:pPr>
        <w:pStyle w:val="Lijstalinea"/>
        <w:numPr>
          <w:ilvl w:val="0"/>
          <w:numId w:val="1"/>
        </w:numPr>
      </w:pPr>
      <w:r>
        <w:t xml:space="preserve">Inventariseren wat je hebt en wat </w:t>
      </w:r>
      <w:proofErr w:type="spellStart"/>
      <w:r>
        <w:t>verhuisbaar</w:t>
      </w:r>
      <w:proofErr w:type="spellEnd"/>
      <w:r>
        <w:t xml:space="preserve"> is</w:t>
      </w:r>
    </w:p>
    <w:p w:rsidR="007B2510" w:rsidRDefault="007B2510" w:rsidP="007B2510">
      <w:pPr>
        <w:pStyle w:val="Lijstalinea"/>
        <w:numPr>
          <w:ilvl w:val="0"/>
          <w:numId w:val="1"/>
        </w:numPr>
      </w:pPr>
      <w:r>
        <w:t>Ruimte winst in bakken: kan met minder</w:t>
      </w:r>
    </w:p>
    <w:p w:rsidR="007B2510" w:rsidRDefault="007B2510" w:rsidP="007B2510">
      <w:pPr>
        <w:pStyle w:val="Lijstalinea"/>
        <w:numPr>
          <w:ilvl w:val="0"/>
          <w:numId w:val="1"/>
        </w:numPr>
      </w:pPr>
      <w:r>
        <w:t>Op basis van wat je hebt: ontwerp maken</w:t>
      </w:r>
    </w:p>
    <w:p w:rsidR="007B2510" w:rsidRDefault="007B2510" w:rsidP="007B2510">
      <w:pPr>
        <w:pStyle w:val="Lijstalinea"/>
        <w:numPr>
          <w:ilvl w:val="0"/>
          <w:numId w:val="1"/>
        </w:numPr>
      </w:pPr>
      <w:r>
        <w:t>Maak een flexibel plan dat stapsgewijs kan groeien</w:t>
      </w:r>
    </w:p>
    <w:p w:rsidR="007B2510" w:rsidRDefault="007B2510" w:rsidP="007B2510">
      <w:pPr>
        <w:pStyle w:val="Lijstalinea"/>
        <w:numPr>
          <w:ilvl w:val="0"/>
          <w:numId w:val="1"/>
        </w:numPr>
      </w:pPr>
      <w:r>
        <w:t>Verhuizing wordt een feestje (21 maart)</w:t>
      </w:r>
    </w:p>
    <w:p w:rsidR="007B2510" w:rsidRDefault="007B2510" w:rsidP="007B2510">
      <w:pPr>
        <w:pStyle w:val="Lijstalinea"/>
        <w:numPr>
          <w:ilvl w:val="0"/>
          <w:numId w:val="1"/>
        </w:numPr>
      </w:pPr>
      <w:r>
        <w:t xml:space="preserve">Bv iemand die 1x per jaar een </w:t>
      </w:r>
      <w:proofErr w:type="spellStart"/>
      <w:r>
        <w:t>activiteitendag</w:t>
      </w:r>
      <w:proofErr w:type="spellEnd"/>
      <w:r>
        <w:t xml:space="preserve"> organiseert is al heel wat</w:t>
      </w:r>
    </w:p>
    <w:p w:rsidR="007B2510" w:rsidRDefault="007B2510" w:rsidP="007B2510">
      <w:r>
        <w:t>Nu nog geen buren die zich verbonden voelen met de tuin. Mensen voelen zich niet gemakkelijk verantwoordelijk voor iets meer dan hun huis en tuin, is al een grote stap.</w:t>
      </w:r>
    </w:p>
    <w:p w:rsidR="00DB31AC" w:rsidRDefault="00DB31AC" w:rsidP="007B2510">
      <w:r>
        <w:t xml:space="preserve">Verplaatsen of opnieuw beginnen? </w:t>
      </w:r>
      <w:r w:rsidR="00EB2289">
        <w:t>In ieder geval m</w:t>
      </w:r>
      <w:r>
        <w:t xml:space="preserve">inder bakken, </w:t>
      </w:r>
      <w:r w:rsidR="00EB2289">
        <w:t>wellicht een</w:t>
      </w:r>
      <w:r>
        <w:t xml:space="preserve"> muur van bakken als afscheiding</w:t>
      </w:r>
      <w:r w:rsidR="00EB2289">
        <w:t xml:space="preserve"> en een </w:t>
      </w:r>
      <w:r>
        <w:t xml:space="preserve">stukje </w:t>
      </w:r>
      <w:r w:rsidR="00EB2289">
        <w:t xml:space="preserve">met </w:t>
      </w:r>
      <w:r>
        <w:t>verhoogde bakken.</w:t>
      </w:r>
    </w:p>
    <w:p w:rsidR="00DB31AC" w:rsidRDefault="00CA1DFC" w:rsidP="007B2510">
      <w:pPr>
        <w:rPr>
          <w:b/>
        </w:rPr>
      </w:pPr>
      <w:r>
        <w:rPr>
          <w:b/>
        </w:rPr>
        <w:t>Dus: e</w:t>
      </w:r>
      <w:r w:rsidR="00DB31AC" w:rsidRPr="00DB31AC">
        <w:rPr>
          <w:b/>
        </w:rPr>
        <w:t>erst ontwerp</w:t>
      </w:r>
      <w:r w:rsidR="00DB31AC">
        <w:rPr>
          <w:b/>
        </w:rPr>
        <w:t xml:space="preserve"> maken en dan kijken w</w:t>
      </w:r>
      <w:r w:rsidR="00DB31AC" w:rsidRPr="00DB31AC">
        <w:rPr>
          <w:b/>
        </w:rPr>
        <w:t>at je gaat verhuizen</w:t>
      </w:r>
    </w:p>
    <w:p w:rsidR="00DB31AC" w:rsidRDefault="00DB31AC" w:rsidP="007B2510">
      <w:r>
        <w:t>In tuin beginnen en dan kijken naar mogelijkheden in de wijk: geveltuinen ed.</w:t>
      </w:r>
    </w:p>
    <w:p w:rsidR="00DB31AC" w:rsidRDefault="00EB2289" w:rsidP="007B2510">
      <w:pPr>
        <w:rPr>
          <w:b/>
        </w:rPr>
      </w:pPr>
      <w:r>
        <w:rPr>
          <w:b/>
        </w:rPr>
        <w:t>Dus: b</w:t>
      </w:r>
      <w:r w:rsidR="00DB31AC" w:rsidRPr="00DB31AC">
        <w:rPr>
          <w:b/>
        </w:rPr>
        <w:t>egin klein</w:t>
      </w:r>
    </w:p>
    <w:p w:rsidR="00DB31AC" w:rsidRDefault="00DB31AC" w:rsidP="007B2510">
      <w:r w:rsidRPr="00DB31AC">
        <w:t>Waarom mensen betrekken bij het ontwerp?</w:t>
      </w:r>
      <w:r>
        <w:t xml:space="preserve"> Is het ontwerp het goede middel om mensen te betrekken? </w:t>
      </w:r>
      <w:proofErr w:type="spellStart"/>
      <w:r>
        <w:t>Joeri</w:t>
      </w:r>
      <w:proofErr w:type="spellEnd"/>
      <w:r>
        <w:t xml:space="preserve"> vindt van niet. Ontwerp is niet zo wezenlijk. Voor de vormgeving van een mooie fij</w:t>
      </w:r>
      <w:r w:rsidR="00BA3AB0">
        <w:t>ne ple</w:t>
      </w:r>
      <w:r>
        <w:t>k heb je de buurt niet nodig. Gaat erom als die plek er eenmaal is: wie wil dan wat doen? Wees pragmatisch: maak met een klein groepje het ontwerp en betrek ze bij de uitvoering.</w:t>
      </w:r>
    </w:p>
    <w:p w:rsidR="00DB31AC" w:rsidRDefault="00DB31AC" w:rsidP="007B2510">
      <w:r>
        <w:t>Boschveldoverleg: vertellen over tuin, wat vind je belangrijk, ben je bereid om mee te werken aan de realisering?</w:t>
      </w:r>
      <w:r w:rsidR="0008671B">
        <w:t xml:space="preserve"> Rest en petit comité doen.</w:t>
      </w:r>
    </w:p>
    <w:p w:rsidR="00E52149" w:rsidRDefault="00E52149" w:rsidP="007B2510">
      <w:r>
        <w:t xml:space="preserve">Denk aan </w:t>
      </w:r>
      <w:proofErr w:type="spellStart"/>
      <w:r>
        <w:t>footlose</w:t>
      </w:r>
      <w:proofErr w:type="spellEnd"/>
      <w:r>
        <w:t xml:space="preserve"> tuin: veel meer impact in de wijk.</w:t>
      </w:r>
    </w:p>
    <w:p w:rsidR="00DB5D2F" w:rsidRDefault="00DB5D2F" w:rsidP="007B2510">
      <w:pPr>
        <w:rPr>
          <w:b/>
        </w:rPr>
      </w:pPr>
      <w:r w:rsidRPr="00DB5D2F">
        <w:rPr>
          <w:b/>
        </w:rPr>
        <w:t xml:space="preserve">21/22 maart </w:t>
      </w:r>
      <w:r>
        <w:rPr>
          <w:b/>
        </w:rPr>
        <w:t xml:space="preserve">2016 </w:t>
      </w:r>
      <w:r w:rsidRPr="00DB5D2F">
        <w:rPr>
          <w:b/>
        </w:rPr>
        <w:t>NL doet voor verhuizing</w:t>
      </w:r>
    </w:p>
    <w:p w:rsidR="00DB5D2F" w:rsidRDefault="00DB5D2F" w:rsidP="007B2510">
      <w:r w:rsidRPr="00DB5D2F">
        <w:rPr>
          <w:b/>
        </w:rPr>
        <w:t>Evaluatie feest en klusmiddag</w:t>
      </w:r>
      <w:r>
        <w:t>: ging goed, te kort tijd voor voorbereiding (14 dagen), hadden we meer tijd voor moeten nemen. Bijna geen kinderen ondanks uitgebreide werving. Zelfde geldt voor ouderen: extra geïnvesteerd. Boschveldboys ging goed: tegenprestatie en 3 begeleiders. Niks voor bij de koffie, koffie sowieso niet geregeld. Moest Kees ineens regelen. Qua kosten: beperkt maar wel beveiligingscamera aangeschaft. Middag uit groen verbind pot. Moeten we nog claimen/aanvragen. Geldt ook voor ontwerpsessie. Derde onderdeel: bakken laten maken: Omzetten in iets anders. Geld voor klusmiddag en ontwerp nu claimen en de rest later. Winst van die dag: geweldig. Hele gebied opgeknapt!!</w:t>
      </w:r>
    </w:p>
    <w:p w:rsidR="00C902F0" w:rsidRDefault="00C902F0" w:rsidP="007B2510">
      <w:r w:rsidRPr="00C902F0">
        <w:rPr>
          <w:b/>
        </w:rPr>
        <w:t>Oranjefonds:</w:t>
      </w:r>
      <w:r>
        <w:t xml:space="preserve"> geld toegekend, verplicht onderdeel bijdragen aan evaluatie onderzoek, email januari met 10 vragen ook voor deelnemers/gebruikers, overzicht mailadressen mailen.</w:t>
      </w:r>
    </w:p>
    <w:p w:rsidR="00C902F0" w:rsidRDefault="00C902F0" w:rsidP="007B2510">
      <w:r>
        <w:t>Icoon projecten evaluatie: heeft Joost dat ingeleverd?</w:t>
      </w:r>
    </w:p>
    <w:p w:rsidR="00C902F0" w:rsidRDefault="00C902F0" w:rsidP="007B2510">
      <w:r w:rsidRPr="00C902F0">
        <w:rPr>
          <w:b/>
        </w:rPr>
        <w:t>Dag stadslandbouw</w:t>
      </w:r>
      <w:r>
        <w:t>: rekeningen liggen klaar, Kees wil alles tegelijk afwerk</w:t>
      </w:r>
      <w:r w:rsidR="002113AD">
        <w:t>en maar</w:t>
      </w:r>
      <w:r>
        <w:t xml:space="preserve"> Marijn moet declaraties inleveren, gaat via Kim. Nog niet duidelijk hoeveel er over is voor de kindertuin. Brigitte </w:t>
      </w:r>
      <w:r>
        <w:lastRenderedPageBreak/>
        <w:t xml:space="preserve">zit daarop te wachten </w:t>
      </w:r>
      <w:proofErr w:type="spellStart"/>
      <w:r>
        <w:t>tbv</w:t>
      </w:r>
      <w:proofErr w:type="spellEnd"/>
      <w:r>
        <w:t xml:space="preserve"> fondsaanvraag. Brigitte moet een begroting maken, inkomsten Groene Platform versus uitgaven en het verschil aanvragen.</w:t>
      </w:r>
    </w:p>
    <w:p w:rsidR="002113AD" w:rsidRDefault="002113AD" w:rsidP="007B2510">
      <w:r w:rsidRPr="002113AD">
        <w:rPr>
          <w:b/>
        </w:rPr>
        <w:t>Website</w:t>
      </w:r>
      <w:r>
        <w:t>: Marijn draagt over aan Jeroen Janssen</w:t>
      </w:r>
    </w:p>
    <w:p w:rsidR="002113AD" w:rsidRDefault="002113AD" w:rsidP="007B2510">
      <w:pPr>
        <w:rPr>
          <w:b/>
        </w:rPr>
      </w:pPr>
      <w:r w:rsidRPr="002113AD">
        <w:rPr>
          <w:b/>
        </w:rPr>
        <w:t>Joost vraagt plattegrond aan bij William</w:t>
      </w:r>
    </w:p>
    <w:p w:rsidR="00850D5D" w:rsidRDefault="00850D5D" w:rsidP="007B2510">
      <w:r>
        <w:rPr>
          <w:b/>
        </w:rPr>
        <w:t>Cursus Velt moestuin voor beginners</w:t>
      </w:r>
      <w:r>
        <w:t xml:space="preserve">: </w:t>
      </w:r>
      <w:proofErr w:type="spellStart"/>
      <w:r>
        <w:t>Jeanne</w:t>
      </w:r>
      <w:proofErr w:type="spellEnd"/>
      <w:r>
        <w:t xml:space="preserve"> zet uit via mail naar groep van Boschveldtuin.</w:t>
      </w:r>
    </w:p>
    <w:p w:rsidR="00850D5D" w:rsidRDefault="00850D5D" w:rsidP="007B2510">
      <w:proofErr w:type="spellStart"/>
      <w:r>
        <w:t>Jeanne</w:t>
      </w:r>
      <w:proofErr w:type="spellEnd"/>
      <w:r>
        <w:t xml:space="preserve"> bestelt geen nieuw zaad.</w:t>
      </w:r>
    </w:p>
    <w:p w:rsidR="00801866" w:rsidRDefault="00801866" w:rsidP="007B2510">
      <w:r>
        <w:t>Verslag beursvloer: veel contacten en contactgegevens opgehaald.</w:t>
      </w:r>
    </w:p>
    <w:p w:rsidR="00542654" w:rsidRDefault="00542654" w:rsidP="007B2510">
      <w:r w:rsidRPr="00542654">
        <w:rPr>
          <w:b/>
        </w:rPr>
        <w:t>Gebruik</w:t>
      </w:r>
      <w:r>
        <w:rPr>
          <w:b/>
        </w:rPr>
        <w:t>s</w:t>
      </w:r>
      <w:r w:rsidRPr="00542654">
        <w:rPr>
          <w:b/>
        </w:rPr>
        <w:t>overeenkomst met gemeente</w:t>
      </w:r>
      <w:r>
        <w:rPr>
          <w:b/>
        </w:rPr>
        <w:t xml:space="preserve">: </w:t>
      </w:r>
      <w:r>
        <w:t xml:space="preserve">Cathy maakt nieuw contract. Gemeente moet </w:t>
      </w:r>
      <w:r w:rsidR="006A6966">
        <w:t xml:space="preserve">gebruiksovereenkomst </w:t>
      </w:r>
      <w:r>
        <w:t>opzeggen. Augustus/september start bouw, dus tot die tijd gelegenheid om tuin in te richten</w:t>
      </w:r>
      <w:r w:rsidR="006A6966">
        <w:t>, put slaan</w:t>
      </w:r>
      <w:r w:rsidR="00163D98">
        <w:t>, pomp kan meeverhuizen</w:t>
      </w:r>
      <w:r>
        <w:t>.</w:t>
      </w:r>
    </w:p>
    <w:p w:rsidR="00163D98" w:rsidRDefault="00163D98" w:rsidP="007B2510">
      <w:r w:rsidRPr="00163D98">
        <w:rPr>
          <w:b/>
        </w:rPr>
        <w:t>30 november</w:t>
      </w:r>
      <w:r>
        <w:t xml:space="preserve">: afstemmen op wie er blijft voor dit deel, ideeën verzamelen en vragen wat ze er zelf aan willen doen. Ter info: ondergrond en lijstje van wat we willen. </w:t>
      </w:r>
    </w:p>
    <w:p w:rsidR="00163D98" w:rsidRDefault="00163D98" w:rsidP="007B2510">
      <w:r>
        <w:t>Kinderen van kindermiddag ook inventariseren/ophalen: Brigitte prikt een datum in januari.</w:t>
      </w:r>
    </w:p>
    <w:p w:rsidR="00163D98" w:rsidRDefault="00163D98" w:rsidP="007B2510">
      <w:r>
        <w:t xml:space="preserve">Brigitte hoort graag ideeën over kindertuin. Belangrijk meer ondersteuning vanuit de school. Januari evaluatie </w:t>
      </w:r>
      <w:proofErr w:type="spellStart"/>
      <w:r>
        <w:t>oa</w:t>
      </w:r>
      <w:proofErr w:type="spellEnd"/>
      <w:r>
        <w:t xml:space="preserve"> van de school. Dan kritisch bespreken.</w:t>
      </w:r>
    </w:p>
    <w:p w:rsidR="00D72D6D" w:rsidRPr="00542654" w:rsidRDefault="00D72D6D" w:rsidP="007B2510">
      <w:r>
        <w:t xml:space="preserve">Jan </w:t>
      </w:r>
      <w:proofErr w:type="spellStart"/>
      <w:r>
        <w:t>Buitink</w:t>
      </w:r>
      <w:proofErr w:type="spellEnd"/>
      <w:r>
        <w:t>: er komt een dikke laag grond: goed vastleggen, moet 1 meter worden, daarnaast compost nodig.</w:t>
      </w:r>
      <w:r w:rsidR="00D55FE3">
        <w:t xml:space="preserve"> Afspraken richting gemeente bevestigen: datum oplevering, grond, gas en water, </w:t>
      </w:r>
      <w:r w:rsidR="00137BF4">
        <w:t xml:space="preserve">hek, groter, </w:t>
      </w:r>
      <w:r w:rsidR="00D55FE3">
        <w:t>enz.</w:t>
      </w:r>
    </w:p>
    <w:p w:rsidR="001D2736" w:rsidRDefault="001D2736">
      <w:bookmarkStart w:id="0" w:name="_GoBack"/>
      <w:bookmarkEnd w:id="0"/>
    </w:p>
    <w:p w:rsidR="002C4DC2" w:rsidRDefault="002C4DC2"/>
    <w:sectPr w:rsidR="002C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56F4"/>
    <w:multiLevelType w:val="hybridMultilevel"/>
    <w:tmpl w:val="DD8CDC60"/>
    <w:lvl w:ilvl="0" w:tplc="D116B8E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82778"/>
    <w:multiLevelType w:val="hybridMultilevel"/>
    <w:tmpl w:val="8C6A5AD2"/>
    <w:lvl w:ilvl="0" w:tplc="506EEF1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9E"/>
    <w:rsid w:val="0008671B"/>
    <w:rsid w:val="00137BF4"/>
    <w:rsid w:val="00163D98"/>
    <w:rsid w:val="001D2736"/>
    <w:rsid w:val="002113AD"/>
    <w:rsid w:val="002C4DC2"/>
    <w:rsid w:val="002C523B"/>
    <w:rsid w:val="00360B98"/>
    <w:rsid w:val="00392101"/>
    <w:rsid w:val="003A0B6C"/>
    <w:rsid w:val="004E25C1"/>
    <w:rsid w:val="00542654"/>
    <w:rsid w:val="005505D0"/>
    <w:rsid w:val="006A6966"/>
    <w:rsid w:val="006D07CD"/>
    <w:rsid w:val="0074321A"/>
    <w:rsid w:val="007551F9"/>
    <w:rsid w:val="007B2510"/>
    <w:rsid w:val="00801866"/>
    <w:rsid w:val="00850D5D"/>
    <w:rsid w:val="00896AFE"/>
    <w:rsid w:val="00987B9E"/>
    <w:rsid w:val="009970BB"/>
    <w:rsid w:val="009F0B7F"/>
    <w:rsid w:val="00B53A88"/>
    <w:rsid w:val="00B55BCA"/>
    <w:rsid w:val="00BA3AB0"/>
    <w:rsid w:val="00C014B1"/>
    <w:rsid w:val="00C902F0"/>
    <w:rsid w:val="00C927E6"/>
    <w:rsid w:val="00C92AC6"/>
    <w:rsid w:val="00C963EF"/>
    <w:rsid w:val="00CA1DFC"/>
    <w:rsid w:val="00CA4D37"/>
    <w:rsid w:val="00D009F0"/>
    <w:rsid w:val="00D149E1"/>
    <w:rsid w:val="00D55FE3"/>
    <w:rsid w:val="00D72D6D"/>
    <w:rsid w:val="00DB31AC"/>
    <w:rsid w:val="00DB512D"/>
    <w:rsid w:val="00DB5D2F"/>
    <w:rsid w:val="00E148E8"/>
    <w:rsid w:val="00E52149"/>
    <w:rsid w:val="00E6519A"/>
    <w:rsid w:val="00EB2289"/>
    <w:rsid w:val="00EF3597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95151-061C-4CA2-B680-ADB912EC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1630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's-Hertogenbosch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Gorgels</dc:creator>
  <cp:keywords/>
  <dc:description/>
  <cp:lastModifiedBy>Danielle Gorgels</cp:lastModifiedBy>
  <cp:revision>39</cp:revision>
  <dcterms:created xsi:type="dcterms:W3CDTF">2015-11-20T18:59:00Z</dcterms:created>
  <dcterms:modified xsi:type="dcterms:W3CDTF">2015-12-03T21:27:00Z</dcterms:modified>
</cp:coreProperties>
</file>